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39ABB" w14:textId="10CA2D29" w:rsidR="001161A4" w:rsidRDefault="00343C10">
      <w:r>
        <w:t>St. Bernard Parish Council Minutes</w:t>
      </w:r>
      <w:r>
        <w:br/>
      </w:r>
      <w:r w:rsidR="005A0E08">
        <w:t>4</w:t>
      </w:r>
      <w:r>
        <w:t>/2</w:t>
      </w:r>
      <w:r w:rsidR="005A0E08">
        <w:t>2</w:t>
      </w:r>
      <w:r>
        <w:t xml:space="preserve">/2021 @ </w:t>
      </w:r>
      <w:r w:rsidR="005A0E08">
        <w:t>6</w:t>
      </w:r>
      <w:r>
        <w:t>:30pm | Bishop Hall</w:t>
      </w:r>
    </w:p>
    <w:p w14:paraId="50B2C12A" w14:textId="19B5414F" w:rsidR="00343C10" w:rsidRDefault="00343C10">
      <w:r>
        <w:t xml:space="preserve">Present: </w:t>
      </w:r>
      <w:r w:rsidR="00C20411">
        <w:t xml:space="preserve">Fr. Mark </w:t>
      </w:r>
      <w:proofErr w:type="spellStart"/>
      <w:r w:rsidR="00C20411">
        <w:t>VanderSteeg</w:t>
      </w:r>
      <w:proofErr w:type="spellEnd"/>
      <w:r w:rsidR="00C20411">
        <w:t>,</w:t>
      </w:r>
      <w:r w:rsidR="005A0E08">
        <w:t xml:space="preserve"> Bev Van Lieshout</w:t>
      </w:r>
      <w:r w:rsidR="002B217B">
        <w:t xml:space="preserve"> Dan Barrington,</w:t>
      </w:r>
      <w:r w:rsidR="005A1E4B">
        <w:t xml:space="preserve"> Robert Rivera, Tony </w:t>
      </w:r>
      <w:proofErr w:type="spellStart"/>
      <w:r w:rsidR="005A1E4B">
        <w:t>Hoslet</w:t>
      </w:r>
      <w:proofErr w:type="spellEnd"/>
      <w:r w:rsidR="005A1E4B">
        <w:t xml:space="preserve">, </w:t>
      </w:r>
      <w:r w:rsidR="005A0E08">
        <w:t xml:space="preserve">Nancy </w:t>
      </w:r>
      <w:proofErr w:type="spellStart"/>
      <w:r w:rsidR="005A0E08">
        <w:t>Tlachac</w:t>
      </w:r>
      <w:proofErr w:type="spellEnd"/>
      <w:r w:rsidR="005A0E08">
        <w:t>, Callie Kowalski,</w:t>
      </w:r>
    </w:p>
    <w:p w14:paraId="5FE83BF3" w14:textId="05EC1C20" w:rsidR="00343C10" w:rsidRDefault="00343C10">
      <w:r>
        <w:t>Absent:</w:t>
      </w:r>
      <w:r w:rsidR="00C20411">
        <w:t xml:space="preserve"> </w:t>
      </w:r>
      <w:r w:rsidR="005A0E08">
        <w:t xml:space="preserve">Terry </w:t>
      </w:r>
      <w:proofErr w:type="spellStart"/>
      <w:r w:rsidR="005A0E08">
        <w:t>Misfeldt</w:t>
      </w:r>
      <w:proofErr w:type="spellEnd"/>
      <w:r w:rsidR="005A0E08">
        <w:t xml:space="preserve">, Tony </w:t>
      </w:r>
      <w:proofErr w:type="spellStart"/>
      <w:r w:rsidR="005A0E08">
        <w:t>Naniot</w:t>
      </w:r>
      <w:proofErr w:type="spellEnd"/>
      <w:r w:rsidR="005A0E08">
        <w:t xml:space="preserve">, Lori </w:t>
      </w:r>
      <w:proofErr w:type="spellStart"/>
      <w:r w:rsidR="005A0E08">
        <w:t>Keisic</w:t>
      </w:r>
      <w:proofErr w:type="spellEnd"/>
      <w:r w:rsidR="005A0E08">
        <w:t xml:space="preserve">,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899"/>
        <w:gridCol w:w="2335"/>
      </w:tblGrid>
      <w:tr w:rsidR="00343C10" w14:paraId="6200CAB3" w14:textId="77777777" w:rsidTr="00D77156">
        <w:tc>
          <w:tcPr>
            <w:tcW w:w="3116" w:type="dxa"/>
          </w:tcPr>
          <w:p w14:paraId="203B9229" w14:textId="0BBB4176" w:rsidR="00343C10" w:rsidRDefault="005F0DC4">
            <w:r>
              <w:t>Call to Order</w:t>
            </w:r>
          </w:p>
        </w:tc>
        <w:tc>
          <w:tcPr>
            <w:tcW w:w="3899" w:type="dxa"/>
          </w:tcPr>
          <w:p w14:paraId="2862E7B1" w14:textId="17EFD83C" w:rsidR="00343C10" w:rsidRDefault="005A0E08">
            <w:r>
              <w:t>6:30</w:t>
            </w:r>
            <w:r w:rsidR="00C20411">
              <w:t>pm</w:t>
            </w:r>
          </w:p>
        </w:tc>
        <w:tc>
          <w:tcPr>
            <w:tcW w:w="2335" w:type="dxa"/>
          </w:tcPr>
          <w:p w14:paraId="755F3F00" w14:textId="77777777" w:rsidR="00343C10" w:rsidRDefault="00343C10"/>
        </w:tc>
      </w:tr>
      <w:tr w:rsidR="00343C10" w14:paraId="67849E7D" w14:textId="77777777" w:rsidTr="00D77156">
        <w:tc>
          <w:tcPr>
            <w:tcW w:w="3116" w:type="dxa"/>
          </w:tcPr>
          <w:p w14:paraId="536D1DDA" w14:textId="47AC4A24" w:rsidR="00343C10" w:rsidRDefault="00AC4F18">
            <w:r>
              <w:t>Opening Prayer</w:t>
            </w:r>
          </w:p>
        </w:tc>
        <w:tc>
          <w:tcPr>
            <w:tcW w:w="3899" w:type="dxa"/>
          </w:tcPr>
          <w:p w14:paraId="1C1F1275" w14:textId="63957C49" w:rsidR="00343C10" w:rsidRDefault="00C20411">
            <w:r>
              <w:t>Fr. Mark</w:t>
            </w:r>
            <w:r w:rsidR="006869FE">
              <w:t xml:space="preserve"> </w:t>
            </w:r>
            <w:proofErr w:type="spellStart"/>
            <w:r w:rsidR="006869FE">
              <w:t>VanderSteeg</w:t>
            </w:r>
            <w:proofErr w:type="spellEnd"/>
          </w:p>
        </w:tc>
        <w:tc>
          <w:tcPr>
            <w:tcW w:w="2335" w:type="dxa"/>
          </w:tcPr>
          <w:p w14:paraId="6F13D94F" w14:textId="77777777" w:rsidR="00343C10" w:rsidRDefault="00343C10"/>
        </w:tc>
      </w:tr>
      <w:tr w:rsidR="00343C10" w14:paraId="7AB8003C" w14:textId="77777777" w:rsidTr="00D77156">
        <w:tc>
          <w:tcPr>
            <w:tcW w:w="3116" w:type="dxa"/>
          </w:tcPr>
          <w:p w14:paraId="65C105BD" w14:textId="6CD10E8B" w:rsidR="00343C10" w:rsidRDefault="005F0DC4">
            <w:r>
              <w:t>Approval of Minutes</w:t>
            </w:r>
          </w:p>
        </w:tc>
        <w:tc>
          <w:tcPr>
            <w:tcW w:w="3899" w:type="dxa"/>
          </w:tcPr>
          <w:p w14:paraId="390605D1" w14:textId="6BE55AD3" w:rsidR="00343C10" w:rsidRDefault="00D946D1">
            <w:r>
              <w:t xml:space="preserve"> Approved. </w:t>
            </w:r>
          </w:p>
        </w:tc>
        <w:tc>
          <w:tcPr>
            <w:tcW w:w="2335" w:type="dxa"/>
          </w:tcPr>
          <w:p w14:paraId="3719FAD1" w14:textId="77777777" w:rsidR="00343C10" w:rsidRDefault="00343C10"/>
        </w:tc>
      </w:tr>
      <w:tr w:rsidR="00014301" w14:paraId="49FD85F8" w14:textId="77777777" w:rsidTr="00D77156">
        <w:tc>
          <w:tcPr>
            <w:tcW w:w="3116" w:type="dxa"/>
          </w:tcPr>
          <w:p w14:paraId="41231DB7" w14:textId="77777777" w:rsidR="00014301" w:rsidRDefault="00014301"/>
        </w:tc>
        <w:tc>
          <w:tcPr>
            <w:tcW w:w="3899" w:type="dxa"/>
          </w:tcPr>
          <w:p w14:paraId="24FE9C7A" w14:textId="77777777" w:rsidR="00BF2338" w:rsidRDefault="005A0E08" w:rsidP="00076876">
            <w:pPr>
              <w:pStyle w:val="ListParagraph"/>
              <w:numPr>
                <w:ilvl w:val="0"/>
                <w:numId w:val="1"/>
              </w:numPr>
            </w:pPr>
            <w:r>
              <w:t>May</w:t>
            </w:r>
            <w:r w:rsidR="00080784">
              <w:t xml:space="preserve"> </w:t>
            </w:r>
            <w:r>
              <w:t>1</w:t>
            </w:r>
            <w:r w:rsidRPr="005A0E08">
              <w:rPr>
                <w:vertAlign w:val="superscript"/>
              </w:rPr>
              <w:t>st</w:t>
            </w:r>
            <w:r>
              <w:t xml:space="preserve"> opening 2 sections of church</w:t>
            </w:r>
          </w:p>
          <w:p w14:paraId="2FE526F5" w14:textId="77777777" w:rsidR="005A0E08" w:rsidRDefault="005A0E08" w:rsidP="00076876">
            <w:pPr>
              <w:pStyle w:val="ListParagraph"/>
              <w:numPr>
                <w:ilvl w:val="0"/>
                <w:numId w:val="1"/>
              </w:numPr>
            </w:pPr>
            <w:r>
              <w:t xml:space="preserve">People sit where comfortable abiding by social distancing req. </w:t>
            </w:r>
          </w:p>
          <w:p w14:paraId="46C4E270" w14:textId="77777777" w:rsidR="005A0E08" w:rsidRDefault="005A0E08" w:rsidP="00076876">
            <w:pPr>
              <w:pStyle w:val="ListParagraph"/>
              <w:numPr>
                <w:ilvl w:val="0"/>
                <w:numId w:val="1"/>
              </w:numPr>
            </w:pPr>
            <w:r>
              <w:t xml:space="preserve">Fr. Mark will continue announcements from pulpit </w:t>
            </w:r>
          </w:p>
          <w:p w14:paraId="2DD2DAFE" w14:textId="77777777" w:rsidR="005A0E08" w:rsidRDefault="005A0E08" w:rsidP="00076876">
            <w:pPr>
              <w:pStyle w:val="ListParagraph"/>
              <w:numPr>
                <w:ilvl w:val="0"/>
                <w:numId w:val="1"/>
              </w:numPr>
            </w:pPr>
            <w:r>
              <w:t>Masks are still required</w:t>
            </w:r>
          </w:p>
          <w:p w14:paraId="3D54FFAB" w14:textId="6BB96CF8" w:rsidR="005A0E08" w:rsidRDefault="005A0E08" w:rsidP="00076876">
            <w:pPr>
              <w:pStyle w:val="ListParagraph"/>
              <w:numPr>
                <w:ilvl w:val="0"/>
                <w:numId w:val="1"/>
              </w:numPr>
            </w:pPr>
            <w:r>
              <w:t>Live streaming of Mass ends May 1</w:t>
            </w:r>
            <w:r w:rsidRPr="0016775C">
              <w:rPr>
                <w:vertAlign w:val="superscript"/>
              </w:rPr>
              <w:t>st</w:t>
            </w:r>
            <w:r w:rsidR="0016775C">
              <w:t xml:space="preserve"> will still post Mass for </w:t>
            </w:r>
            <w:r w:rsidR="00492059">
              <w:t>shut ins.</w:t>
            </w:r>
          </w:p>
          <w:p w14:paraId="4B5ECDDD" w14:textId="64E6EBD4" w:rsidR="0016775C" w:rsidRDefault="0016775C" w:rsidP="00076876">
            <w:pPr>
              <w:pStyle w:val="ListParagraph"/>
              <w:numPr>
                <w:ilvl w:val="0"/>
                <w:numId w:val="1"/>
              </w:numPr>
            </w:pPr>
            <w:r>
              <w:t>Sunday evening 6:30 Mass will be discontinued.  Fr. Mark will be announcing this.</w:t>
            </w:r>
          </w:p>
          <w:p w14:paraId="7B37CF9E" w14:textId="13DAE3BB" w:rsidR="0016775C" w:rsidRDefault="0016775C" w:rsidP="00076876">
            <w:pPr>
              <w:pStyle w:val="ListParagraph"/>
              <w:numPr>
                <w:ilvl w:val="0"/>
                <w:numId w:val="1"/>
              </w:numPr>
            </w:pPr>
            <w:r>
              <w:t>Dispensation is still in effect. Any change will have a 6</w:t>
            </w:r>
            <w:r w:rsidR="00492059">
              <w:t xml:space="preserve"> </w:t>
            </w:r>
            <w:r>
              <w:t xml:space="preserve">to </w:t>
            </w:r>
            <w:r w:rsidR="00492059">
              <w:t>8-week</w:t>
            </w:r>
            <w:r>
              <w:t xml:space="preserve"> notice from the Bishop to the Parishes</w:t>
            </w:r>
          </w:p>
        </w:tc>
        <w:tc>
          <w:tcPr>
            <w:tcW w:w="2335" w:type="dxa"/>
          </w:tcPr>
          <w:p w14:paraId="2724CDF2" w14:textId="77777777" w:rsidR="00014301" w:rsidRDefault="00014301"/>
        </w:tc>
      </w:tr>
      <w:tr w:rsidR="00343C10" w14:paraId="1B2964A7" w14:textId="77777777" w:rsidTr="00D77156">
        <w:tc>
          <w:tcPr>
            <w:tcW w:w="3116" w:type="dxa"/>
          </w:tcPr>
          <w:p w14:paraId="7FEDF59B" w14:textId="71B627E1" w:rsidR="00343C10" w:rsidRDefault="005F0DC4">
            <w:r>
              <w:t>Council Vacancies</w:t>
            </w:r>
          </w:p>
        </w:tc>
        <w:tc>
          <w:tcPr>
            <w:tcW w:w="3899" w:type="dxa"/>
          </w:tcPr>
          <w:p w14:paraId="66F4263B" w14:textId="6BC83991" w:rsidR="004C4923" w:rsidRDefault="0016775C">
            <w:r>
              <w:t xml:space="preserve">Fr. Mark presented names for Council input for Trustee position and Finance Committee. </w:t>
            </w:r>
            <w:r w:rsidR="00376C76">
              <w:t xml:space="preserve">  </w:t>
            </w:r>
          </w:p>
        </w:tc>
        <w:tc>
          <w:tcPr>
            <w:tcW w:w="2335" w:type="dxa"/>
          </w:tcPr>
          <w:p w14:paraId="3F6B8711" w14:textId="187C8C99" w:rsidR="00343C10" w:rsidRDefault="0016775C">
            <w:r>
              <w:t>Fr. Mark will reach out to each person to discern interest.</w:t>
            </w:r>
            <w:r w:rsidR="00BE095C">
              <w:t xml:space="preserve"> </w:t>
            </w:r>
          </w:p>
        </w:tc>
      </w:tr>
      <w:tr w:rsidR="00343C10" w14:paraId="36775F15" w14:textId="77777777" w:rsidTr="00D77156">
        <w:tc>
          <w:tcPr>
            <w:tcW w:w="3116" w:type="dxa"/>
          </w:tcPr>
          <w:p w14:paraId="1E072D77" w14:textId="6A14B696" w:rsidR="00343C10" w:rsidRDefault="000C1A27">
            <w:r>
              <w:t xml:space="preserve">One </w:t>
            </w:r>
            <w:proofErr w:type="gramStart"/>
            <w:r>
              <w:t>By</w:t>
            </w:r>
            <w:proofErr w:type="gramEnd"/>
            <w:r>
              <w:t xml:space="preserve"> One Campaign</w:t>
            </w:r>
          </w:p>
        </w:tc>
        <w:tc>
          <w:tcPr>
            <w:tcW w:w="3899" w:type="dxa"/>
          </w:tcPr>
          <w:p w14:paraId="1467FD0F" w14:textId="43623636" w:rsidR="007B59AE" w:rsidRDefault="00C07F6B" w:rsidP="00492059">
            <w:r>
              <w:t xml:space="preserve">Fr. Mark consulted </w:t>
            </w:r>
            <w:r w:rsidR="00561FFA">
              <w:t>wi</w:t>
            </w:r>
            <w:r w:rsidR="0016775C">
              <w:t>th</w:t>
            </w:r>
            <w:r w:rsidR="00561FFA">
              <w:t xml:space="preserve"> </w:t>
            </w:r>
            <w:r w:rsidR="00492059">
              <w:t>J</w:t>
            </w:r>
            <w:r w:rsidR="00561FFA">
              <w:t>osh Dietrich from diocese</w:t>
            </w:r>
            <w:r w:rsidR="0016775C">
              <w:t>.</w:t>
            </w:r>
            <w:r w:rsidR="00492059">
              <w:t xml:space="preserve"> Things moving rather slow. Still anticipating January 2022 as start date.</w:t>
            </w:r>
          </w:p>
        </w:tc>
        <w:tc>
          <w:tcPr>
            <w:tcW w:w="2335" w:type="dxa"/>
          </w:tcPr>
          <w:p w14:paraId="7463DF38" w14:textId="77777777" w:rsidR="00343C10" w:rsidRDefault="00343C10"/>
        </w:tc>
      </w:tr>
      <w:tr w:rsidR="00343C10" w14:paraId="1392BBB5" w14:textId="77777777" w:rsidTr="00D77156">
        <w:tc>
          <w:tcPr>
            <w:tcW w:w="3116" w:type="dxa"/>
          </w:tcPr>
          <w:p w14:paraId="1C87664C" w14:textId="6BBA1575" w:rsidR="00343C10" w:rsidRDefault="000C1A27">
            <w:r>
              <w:t xml:space="preserve">Vision Committee </w:t>
            </w:r>
            <w:commentRangeStart w:id="0"/>
            <w:r>
              <w:t>Updates</w:t>
            </w:r>
            <w:commentRangeEnd w:id="0"/>
            <w:r w:rsidR="00EA3D3A">
              <w:rPr>
                <w:rStyle w:val="CommentReference"/>
              </w:rPr>
              <w:commentReference w:id="0"/>
            </w:r>
          </w:p>
        </w:tc>
        <w:tc>
          <w:tcPr>
            <w:tcW w:w="3899" w:type="dxa"/>
          </w:tcPr>
          <w:p w14:paraId="5F12009F" w14:textId="77777777" w:rsidR="00343C10" w:rsidRDefault="00492059">
            <w:r>
              <w:t xml:space="preserve">Meeting held prior to Council Meeting. Nancy </w:t>
            </w:r>
            <w:proofErr w:type="spellStart"/>
            <w:r>
              <w:t>Fictum</w:t>
            </w:r>
            <w:proofErr w:type="spellEnd"/>
            <w:r>
              <w:t xml:space="preserve"> contacted Greenleaf Landscape for ideas. Anticipate a scheduled walk thru June 2</w:t>
            </w:r>
            <w:r w:rsidRPr="00492059">
              <w:rPr>
                <w:vertAlign w:val="superscript"/>
              </w:rPr>
              <w:t>nd</w:t>
            </w:r>
            <w:r>
              <w:t xml:space="preserve"> or 3</w:t>
            </w:r>
            <w:r w:rsidRPr="00492059">
              <w:rPr>
                <w:vertAlign w:val="superscript"/>
              </w:rPr>
              <w:t>rd</w:t>
            </w:r>
            <w:r>
              <w:t>.</w:t>
            </w:r>
          </w:p>
          <w:p w14:paraId="0B5A214C" w14:textId="59E4C5AD" w:rsidR="00492059" w:rsidRDefault="00492059">
            <w:r>
              <w:t xml:space="preserve">Bev Van Lieshout will contact people to see what can be suggested for Bishop Hall renovation. </w:t>
            </w:r>
          </w:p>
          <w:p w14:paraId="116C37E5" w14:textId="7F37A556" w:rsidR="00492059" w:rsidRDefault="00492059">
            <w:r>
              <w:t xml:space="preserve">Suggestion was made to present the entire project to the parishioners instead of breaking down in three different phases. </w:t>
            </w:r>
          </w:p>
        </w:tc>
        <w:tc>
          <w:tcPr>
            <w:tcW w:w="2335" w:type="dxa"/>
          </w:tcPr>
          <w:p w14:paraId="7FA90E33" w14:textId="3CEB72AA" w:rsidR="00343C10" w:rsidRDefault="00343C10"/>
        </w:tc>
      </w:tr>
      <w:tr w:rsidR="000C1A27" w14:paraId="36CC7232" w14:textId="77777777" w:rsidTr="00D77156">
        <w:tc>
          <w:tcPr>
            <w:tcW w:w="3116" w:type="dxa"/>
          </w:tcPr>
          <w:p w14:paraId="3F7D2F6F" w14:textId="5F4B4515" w:rsidR="000C1A27" w:rsidRDefault="000C1A27">
            <w:r>
              <w:t>Bishop’s Appeal</w:t>
            </w:r>
          </w:p>
        </w:tc>
        <w:tc>
          <w:tcPr>
            <w:tcW w:w="3899" w:type="dxa"/>
          </w:tcPr>
          <w:p w14:paraId="78842C0D" w14:textId="5A6E19A3" w:rsidR="000C1A27" w:rsidRDefault="00492059">
            <w:r>
              <w:t>$107K</w:t>
            </w:r>
            <w:r w:rsidR="0067321C">
              <w:t xml:space="preserve"> currently with goal</w:t>
            </w:r>
            <w:r w:rsidR="004812B6">
              <w:t xml:space="preserve"> of $90K</w:t>
            </w:r>
          </w:p>
          <w:p w14:paraId="40918F9D" w14:textId="5FE4FDC1" w:rsidR="004812B6" w:rsidRDefault="0067321C">
            <w:r>
              <w:t xml:space="preserve">Crozier society members </w:t>
            </w:r>
            <w:r w:rsidR="00A2336E">
              <w:t xml:space="preserve">at </w:t>
            </w:r>
            <w:r w:rsidR="00492059">
              <w:t>82</w:t>
            </w:r>
          </w:p>
        </w:tc>
        <w:tc>
          <w:tcPr>
            <w:tcW w:w="2335" w:type="dxa"/>
          </w:tcPr>
          <w:p w14:paraId="2B3F4F28" w14:textId="77777777" w:rsidR="000C1A27" w:rsidRDefault="000C1A27"/>
        </w:tc>
      </w:tr>
      <w:tr w:rsidR="000C1A27" w14:paraId="642B7805" w14:textId="77777777" w:rsidTr="00D77156">
        <w:tc>
          <w:tcPr>
            <w:tcW w:w="3116" w:type="dxa"/>
          </w:tcPr>
          <w:p w14:paraId="4692D54D" w14:textId="5ADD0369" w:rsidR="000C1A27" w:rsidRDefault="00EE077B">
            <w:r>
              <w:t>Safety Team – Medical</w:t>
            </w:r>
          </w:p>
        </w:tc>
        <w:tc>
          <w:tcPr>
            <w:tcW w:w="3899" w:type="dxa"/>
          </w:tcPr>
          <w:p w14:paraId="0A0DB47B" w14:textId="732B4194" w:rsidR="000C1A27" w:rsidRDefault="00EE077B">
            <w:r>
              <w:t xml:space="preserve"> </w:t>
            </w:r>
            <w:r w:rsidR="00BF209D">
              <w:t>Lori is continuing her follow up with those expressing interest</w:t>
            </w:r>
          </w:p>
        </w:tc>
        <w:tc>
          <w:tcPr>
            <w:tcW w:w="2335" w:type="dxa"/>
          </w:tcPr>
          <w:p w14:paraId="4AD18D6D" w14:textId="6054D832" w:rsidR="000C1A27" w:rsidRDefault="009B2EB0">
            <w:r>
              <w:t xml:space="preserve">  </w:t>
            </w:r>
          </w:p>
        </w:tc>
      </w:tr>
      <w:tr w:rsidR="00EE077B" w14:paraId="22B7A861" w14:textId="77777777" w:rsidTr="00D77156">
        <w:tc>
          <w:tcPr>
            <w:tcW w:w="3116" w:type="dxa"/>
          </w:tcPr>
          <w:p w14:paraId="7E630A14" w14:textId="1B367E31" w:rsidR="00EE077B" w:rsidRDefault="00EE077B">
            <w:r>
              <w:lastRenderedPageBreak/>
              <w:t>Safety Team – Security</w:t>
            </w:r>
          </w:p>
        </w:tc>
        <w:tc>
          <w:tcPr>
            <w:tcW w:w="3899" w:type="dxa"/>
          </w:tcPr>
          <w:p w14:paraId="7A98DA27" w14:textId="2A5C7BA4" w:rsidR="00EE077B" w:rsidRDefault="00BF209D">
            <w:r>
              <w:t xml:space="preserve">Tony </w:t>
            </w:r>
            <w:proofErr w:type="spellStart"/>
            <w:r>
              <w:t>Hoslet</w:t>
            </w:r>
            <w:proofErr w:type="spellEnd"/>
            <w:r>
              <w:t xml:space="preserve"> contacted Mike </w:t>
            </w:r>
            <w:proofErr w:type="spellStart"/>
            <w:r>
              <w:t>Delveaux</w:t>
            </w:r>
            <w:proofErr w:type="spellEnd"/>
            <w:r>
              <w:t>. Has material (PPT) for training and is willing to conduct the training.  Council agreed to move forward</w:t>
            </w:r>
          </w:p>
          <w:p w14:paraId="7EEFE522" w14:textId="77777777" w:rsidR="007F1F0E" w:rsidRDefault="007F1F0E"/>
          <w:p w14:paraId="38869781" w14:textId="222828DD" w:rsidR="007F1F0E" w:rsidRDefault="003129C7">
            <w:r>
              <w:t xml:space="preserve">  </w:t>
            </w:r>
          </w:p>
        </w:tc>
        <w:tc>
          <w:tcPr>
            <w:tcW w:w="2335" w:type="dxa"/>
          </w:tcPr>
          <w:p w14:paraId="1E6EFB9E" w14:textId="35E27719" w:rsidR="00EE077B" w:rsidRDefault="00BF209D">
            <w:r>
              <w:t xml:space="preserve">Tony will confirm training time, place, and date. Contact Joe LeBeau for email to ushers and compose an announcement for bulletin and Fr. </w:t>
            </w:r>
            <w:r w:rsidR="005F3562">
              <w:t xml:space="preserve">  </w:t>
            </w:r>
          </w:p>
        </w:tc>
      </w:tr>
      <w:tr w:rsidR="009B2EB0" w14:paraId="680B32BA" w14:textId="77777777" w:rsidTr="00D77156">
        <w:tc>
          <w:tcPr>
            <w:tcW w:w="3116" w:type="dxa"/>
          </w:tcPr>
          <w:p w14:paraId="5F2A1524" w14:textId="63505493" w:rsidR="009B2EB0" w:rsidRDefault="00A36E66">
            <w:r>
              <w:t>Script Report</w:t>
            </w:r>
          </w:p>
        </w:tc>
        <w:tc>
          <w:tcPr>
            <w:tcW w:w="3899" w:type="dxa"/>
          </w:tcPr>
          <w:p w14:paraId="5FB2CE13" w14:textId="77777777" w:rsidR="009B2EB0" w:rsidRDefault="00BF209D">
            <w:r>
              <w:t>Sales have been good</w:t>
            </w:r>
          </w:p>
          <w:p w14:paraId="3E196F65" w14:textId="77777777" w:rsidR="00BF209D" w:rsidRDefault="00BF209D">
            <w:r>
              <w:t>Inventory is low at this time and will have to be replenished.</w:t>
            </w:r>
          </w:p>
          <w:p w14:paraId="3FDF8B2B" w14:textId="77777777" w:rsidR="00BF209D" w:rsidRDefault="00BF209D">
            <w:r>
              <w:t>Featured monthly</w:t>
            </w:r>
            <w:r w:rsidR="00785770">
              <w:t xml:space="preserve"> themes have been very successful March-gas cards; April- grocery stores, and May dining.</w:t>
            </w:r>
          </w:p>
          <w:p w14:paraId="6C79E1CA" w14:textId="01F32759" w:rsidR="00785770" w:rsidRDefault="00785770">
            <w:r>
              <w:t>May 1</w:t>
            </w:r>
            <w:r w:rsidRPr="00785770">
              <w:rPr>
                <w:vertAlign w:val="superscript"/>
              </w:rPr>
              <w:t>st</w:t>
            </w:r>
            <w:r>
              <w:t xml:space="preserve"> direct sales at Parish Office discontinued, weekend sales at Mass resuming. </w:t>
            </w:r>
          </w:p>
        </w:tc>
        <w:tc>
          <w:tcPr>
            <w:tcW w:w="2335" w:type="dxa"/>
          </w:tcPr>
          <w:p w14:paraId="1AD7E8D0" w14:textId="77777777" w:rsidR="009B2EB0" w:rsidRDefault="009B2EB0"/>
        </w:tc>
      </w:tr>
      <w:tr w:rsidR="00A36E66" w14:paraId="4CA95271" w14:textId="77777777" w:rsidTr="00D77156">
        <w:tc>
          <w:tcPr>
            <w:tcW w:w="3116" w:type="dxa"/>
          </w:tcPr>
          <w:p w14:paraId="0D28F4C2" w14:textId="1FA71FEC" w:rsidR="00A36E66" w:rsidRDefault="00A36E66">
            <w:r>
              <w:t>Other Business</w:t>
            </w:r>
          </w:p>
        </w:tc>
        <w:tc>
          <w:tcPr>
            <w:tcW w:w="3899" w:type="dxa"/>
          </w:tcPr>
          <w:p w14:paraId="77425CFD" w14:textId="31BC89EF" w:rsidR="0096621E" w:rsidRDefault="00785770">
            <w:r>
              <w:t xml:space="preserve">Next Meeting Scheduled for May 27, 2021 @ 6:30 pm </w:t>
            </w:r>
          </w:p>
        </w:tc>
        <w:tc>
          <w:tcPr>
            <w:tcW w:w="2335" w:type="dxa"/>
          </w:tcPr>
          <w:p w14:paraId="47F63DB0" w14:textId="77777777" w:rsidR="00A36E66" w:rsidRDefault="00A36E66"/>
        </w:tc>
      </w:tr>
      <w:tr w:rsidR="00A36E66" w14:paraId="5D20086B" w14:textId="77777777" w:rsidTr="00D77156">
        <w:tc>
          <w:tcPr>
            <w:tcW w:w="3116" w:type="dxa"/>
          </w:tcPr>
          <w:p w14:paraId="2EBAD0C0" w14:textId="14E4299C" w:rsidR="00A36E66" w:rsidRDefault="00A36E66">
            <w:r>
              <w:t>Closing Prayer</w:t>
            </w:r>
          </w:p>
        </w:tc>
        <w:tc>
          <w:tcPr>
            <w:tcW w:w="3899" w:type="dxa"/>
          </w:tcPr>
          <w:p w14:paraId="4FE7179C" w14:textId="25B53870" w:rsidR="00A36E66" w:rsidRDefault="00785770">
            <w:r>
              <w:t>Bev Van Lieshout</w:t>
            </w:r>
          </w:p>
        </w:tc>
        <w:tc>
          <w:tcPr>
            <w:tcW w:w="2335" w:type="dxa"/>
          </w:tcPr>
          <w:p w14:paraId="6F81AEE9" w14:textId="77777777" w:rsidR="00A36E66" w:rsidRDefault="00A36E66"/>
        </w:tc>
      </w:tr>
      <w:tr w:rsidR="00EE4BCF" w14:paraId="2186F11B" w14:textId="77777777" w:rsidTr="00D77156">
        <w:tc>
          <w:tcPr>
            <w:tcW w:w="3116" w:type="dxa"/>
          </w:tcPr>
          <w:p w14:paraId="183E5CE1" w14:textId="1E5138C0" w:rsidR="00EE4BCF" w:rsidRDefault="00EE4BCF">
            <w:r>
              <w:t>Adjournment</w:t>
            </w:r>
          </w:p>
        </w:tc>
        <w:tc>
          <w:tcPr>
            <w:tcW w:w="3899" w:type="dxa"/>
          </w:tcPr>
          <w:p w14:paraId="2B7DF08B" w14:textId="7D914314" w:rsidR="00EE4BCF" w:rsidRDefault="00785770">
            <w:r>
              <w:t>7</w:t>
            </w:r>
            <w:r w:rsidR="006D74A5">
              <w:t>:</w:t>
            </w:r>
            <w:r>
              <w:t>23</w:t>
            </w:r>
            <w:r w:rsidR="006D74A5">
              <w:t>pm</w:t>
            </w:r>
          </w:p>
        </w:tc>
        <w:tc>
          <w:tcPr>
            <w:tcW w:w="2335" w:type="dxa"/>
          </w:tcPr>
          <w:p w14:paraId="1981BEF1" w14:textId="77777777" w:rsidR="00EE4BCF" w:rsidRDefault="00EE4BCF"/>
        </w:tc>
      </w:tr>
      <w:tr w:rsidR="00EE4BCF" w14:paraId="559A0AA7" w14:textId="77777777" w:rsidTr="00D77156">
        <w:tc>
          <w:tcPr>
            <w:tcW w:w="3116" w:type="dxa"/>
          </w:tcPr>
          <w:p w14:paraId="263395A9" w14:textId="3CDF6EDD" w:rsidR="00EE4BCF" w:rsidRDefault="00EE4BCF">
            <w:r>
              <w:t xml:space="preserve">Next Meeting </w:t>
            </w:r>
          </w:p>
        </w:tc>
        <w:tc>
          <w:tcPr>
            <w:tcW w:w="3899" w:type="dxa"/>
          </w:tcPr>
          <w:p w14:paraId="1535CB6A" w14:textId="30C1D51A" w:rsidR="00EE4BCF" w:rsidRDefault="00785770">
            <w:r>
              <w:t>May 27,</w:t>
            </w:r>
            <w:r w:rsidR="00EE4BCF">
              <w:t xml:space="preserve"> 2021 @ </w:t>
            </w:r>
            <w:r>
              <w:t>6</w:t>
            </w:r>
            <w:r w:rsidR="00EE4BCF">
              <w:t xml:space="preserve">:30pm </w:t>
            </w:r>
          </w:p>
          <w:p w14:paraId="240149AA" w14:textId="45B393B1" w:rsidR="00EE4BCF" w:rsidRDefault="00EE4BCF">
            <w:r>
              <w:t>Bishop Hall</w:t>
            </w:r>
          </w:p>
        </w:tc>
        <w:tc>
          <w:tcPr>
            <w:tcW w:w="2335" w:type="dxa"/>
          </w:tcPr>
          <w:p w14:paraId="6073CD5B" w14:textId="3C068898" w:rsidR="00EE4BCF" w:rsidRDefault="00DC3C6A">
            <w:r>
              <w:t xml:space="preserve">*PLEASE NOTE </w:t>
            </w:r>
            <w:r w:rsidR="006D74A5">
              <w:t xml:space="preserve">THERE MAY BE A </w:t>
            </w:r>
            <w:r>
              <w:t>POSSIBLE TIME CHANGE*</w:t>
            </w:r>
          </w:p>
        </w:tc>
      </w:tr>
    </w:tbl>
    <w:p w14:paraId="2B46AB91" w14:textId="1BA0A701" w:rsidR="00343C10" w:rsidRDefault="00343C10"/>
    <w:p w14:paraId="45B09075" w14:textId="5EE2D8B4" w:rsidR="007764AA" w:rsidRDefault="007764AA" w:rsidP="007764AA">
      <w:pPr>
        <w:tabs>
          <w:tab w:val="left" w:pos="2641"/>
        </w:tabs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Council Members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956A68">
        <w:rPr>
          <w:rFonts w:ascii="Times New Roman" w:hAnsi="Times New Roman" w:cs="Times New Roman"/>
          <w:b/>
          <w:bCs/>
        </w:rPr>
        <w:tab/>
      </w:r>
      <w:r w:rsidR="00956A68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Term Expires</w:t>
      </w:r>
    </w:p>
    <w:p w14:paraId="21A2ADA0" w14:textId="3A52803C" w:rsidR="007764AA" w:rsidRDefault="007764AA" w:rsidP="007764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Nancy </w:t>
      </w:r>
      <w:proofErr w:type="spellStart"/>
      <w:r>
        <w:rPr>
          <w:rFonts w:ascii="Times New Roman" w:hAnsi="Times New Roman" w:cs="Times New Roman"/>
          <w:sz w:val="24"/>
          <w:szCs w:val="24"/>
        </w:rPr>
        <w:t>Tlachac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2022</w:t>
      </w:r>
    </w:p>
    <w:p w14:paraId="78EB93C9" w14:textId="0A0E61E8" w:rsidR="007764AA" w:rsidRDefault="007764AA" w:rsidP="007764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Callie Kowalski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2022</w:t>
      </w:r>
    </w:p>
    <w:p w14:paraId="00917CDC" w14:textId="64CEA82B" w:rsidR="007764AA" w:rsidRDefault="007764AA" w:rsidP="007764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 Rivera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2022</w:t>
      </w:r>
    </w:p>
    <w:p w14:paraId="686FBAB1" w14:textId="67165DE0" w:rsidR="007764AA" w:rsidRDefault="007764AA" w:rsidP="007764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Tony </w:t>
      </w:r>
      <w:proofErr w:type="spellStart"/>
      <w:r>
        <w:rPr>
          <w:rFonts w:ascii="Times New Roman" w:hAnsi="Times New Roman" w:cs="Times New Roman"/>
          <w:sz w:val="24"/>
          <w:szCs w:val="24"/>
        </w:rPr>
        <w:t>Hoslet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2023</w:t>
      </w:r>
    </w:p>
    <w:p w14:paraId="215A100A" w14:textId="601C3590" w:rsidR="007764AA" w:rsidRDefault="007764AA" w:rsidP="007764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Tony </w:t>
      </w:r>
      <w:proofErr w:type="spellStart"/>
      <w:r>
        <w:rPr>
          <w:rFonts w:ascii="Times New Roman" w:hAnsi="Times New Roman" w:cs="Times New Roman"/>
          <w:sz w:val="24"/>
          <w:szCs w:val="24"/>
        </w:rPr>
        <w:t>Naniot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2023</w:t>
      </w:r>
    </w:p>
    <w:p w14:paraId="1726189E" w14:textId="353FB153" w:rsidR="007764AA" w:rsidRDefault="007764AA" w:rsidP="007764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Position – Nominee: 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2023 </w:t>
      </w:r>
    </w:p>
    <w:p w14:paraId="2B8B15BB" w14:textId="67829916" w:rsidR="007764AA" w:rsidRDefault="007764AA" w:rsidP="007764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Terry </w:t>
      </w:r>
      <w:proofErr w:type="spellStart"/>
      <w:r>
        <w:rPr>
          <w:rFonts w:ascii="Times New Roman" w:hAnsi="Times New Roman" w:cs="Times New Roman"/>
          <w:sz w:val="24"/>
          <w:szCs w:val="24"/>
        </w:rPr>
        <w:t>Misfeldt</w:t>
      </w:r>
      <w:proofErr w:type="spellEnd"/>
      <w:r>
        <w:rPr>
          <w:rFonts w:ascii="Times New Roman" w:hAnsi="Times New Roman" w:cs="Times New Roman"/>
          <w:sz w:val="24"/>
          <w:szCs w:val="24"/>
        </w:rPr>
        <w:t>, Chair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2024*</w:t>
      </w:r>
    </w:p>
    <w:p w14:paraId="11CD607B" w14:textId="565FF54D" w:rsidR="007764AA" w:rsidRDefault="007764AA" w:rsidP="007764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Bev Van Lieshout, Vice Chair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2024*</w:t>
      </w:r>
    </w:p>
    <w:p w14:paraId="0EFB1558" w14:textId="28C63159" w:rsidR="007764AA" w:rsidRDefault="007764AA" w:rsidP="007764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Position</w:t>
      </w:r>
      <w:r>
        <w:rPr>
          <w:rFonts w:ascii="Times New Roman" w:hAnsi="Times New Roman" w:cs="Times New Roman"/>
          <w:sz w:val="24"/>
          <w:szCs w:val="24"/>
        </w:rPr>
        <w:tab/>
        <w:t>– Secretary Nominee: ________________</w:t>
      </w:r>
      <w:r>
        <w:rPr>
          <w:rFonts w:ascii="Times New Roman" w:hAnsi="Times New Roman" w:cs="Times New Roman"/>
          <w:sz w:val="24"/>
          <w:szCs w:val="24"/>
        </w:rPr>
        <w:tab/>
        <w:t>2024</w:t>
      </w:r>
    </w:p>
    <w:p w14:paraId="516E8F75" w14:textId="77777777" w:rsidR="007764AA" w:rsidRDefault="007764AA" w:rsidP="007764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826814" w14:textId="1963643E" w:rsidR="007764AA" w:rsidRDefault="007764AA" w:rsidP="007764A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*indicates completion of second 3-year term.</w:t>
      </w:r>
    </w:p>
    <w:p w14:paraId="7D338390" w14:textId="77777777" w:rsidR="007764AA" w:rsidRDefault="007764AA"/>
    <w:sectPr w:rsidR="00776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Lori Ann Keisic" w:date="2021-03-25T18:08:00Z" w:initials="LAK">
    <w:p w14:paraId="60A7F03F" w14:textId="171923A9" w:rsidR="00EA3D3A" w:rsidRDefault="00EA3D3A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0A7F03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7501E" w16cex:dateUtc="2021-03-25T23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0A7F03F" w16cid:durableId="2407501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7232D"/>
    <w:multiLevelType w:val="hybridMultilevel"/>
    <w:tmpl w:val="4CF6FD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7A01E4"/>
    <w:multiLevelType w:val="hybridMultilevel"/>
    <w:tmpl w:val="265AA2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ori Ann Keisic">
    <w15:presenceInfo w15:providerId="Windows Live" w15:userId="e3b1d8bd3f74b1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E7"/>
    <w:rsid w:val="00014301"/>
    <w:rsid w:val="00057945"/>
    <w:rsid w:val="00076876"/>
    <w:rsid w:val="00080784"/>
    <w:rsid w:val="000C1A27"/>
    <w:rsid w:val="000F0368"/>
    <w:rsid w:val="001145AF"/>
    <w:rsid w:val="0016775C"/>
    <w:rsid w:val="001D0DFE"/>
    <w:rsid w:val="00282201"/>
    <w:rsid w:val="00293344"/>
    <w:rsid w:val="002B217B"/>
    <w:rsid w:val="002C288C"/>
    <w:rsid w:val="002D2D10"/>
    <w:rsid w:val="002F0C38"/>
    <w:rsid w:val="003129C7"/>
    <w:rsid w:val="0033318D"/>
    <w:rsid w:val="00343C10"/>
    <w:rsid w:val="00376C76"/>
    <w:rsid w:val="00377DB8"/>
    <w:rsid w:val="00415CF3"/>
    <w:rsid w:val="004660EC"/>
    <w:rsid w:val="004812B6"/>
    <w:rsid w:val="00484DC5"/>
    <w:rsid w:val="00492059"/>
    <w:rsid w:val="004C022E"/>
    <w:rsid w:val="004C4923"/>
    <w:rsid w:val="004E6A45"/>
    <w:rsid w:val="00561FFA"/>
    <w:rsid w:val="005A0E08"/>
    <w:rsid w:val="005A1E4B"/>
    <w:rsid w:val="005F0DC4"/>
    <w:rsid w:val="005F3562"/>
    <w:rsid w:val="0067321C"/>
    <w:rsid w:val="006771DF"/>
    <w:rsid w:val="006869FE"/>
    <w:rsid w:val="006D74A5"/>
    <w:rsid w:val="006E6270"/>
    <w:rsid w:val="007224E7"/>
    <w:rsid w:val="007764AA"/>
    <w:rsid w:val="00785770"/>
    <w:rsid w:val="007B59AE"/>
    <w:rsid w:val="007F1F0E"/>
    <w:rsid w:val="0087638B"/>
    <w:rsid w:val="00956A68"/>
    <w:rsid w:val="00960898"/>
    <w:rsid w:val="0096621E"/>
    <w:rsid w:val="009B2EB0"/>
    <w:rsid w:val="009F4423"/>
    <w:rsid w:val="00A2336E"/>
    <w:rsid w:val="00A36E66"/>
    <w:rsid w:val="00A4503B"/>
    <w:rsid w:val="00A52297"/>
    <w:rsid w:val="00A549F8"/>
    <w:rsid w:val="00A64577"/>
    <w:rsid w:val="00AC4F18"/>
    <w:rsid w:val="00B30D6C"/>
    <w:rsid w:val="00B346C6"/>
    <w:rsid w:val="00B57CD2"/>
    <w:rsid w:val="00BE095C"/>
    <w:rsid w:val="00BE3835"/>
    <w:rsid w:val="00BF209D"/>
    <w:rsid w:val="00BF2338"/>
    <w:rsid w:val="00C07F6B"/>
    <w:rsid w:val="00C1665E"/>
    <w:rsid w:val="00C16BC2"/>
    <w:rsid w:val="00C20411"/>
    <w:rsid w:val="00C312A5"/>
    <w:rsid w:val="00C727F2"/>
    <w:rsid w:val="00D77156"/>
    <w:rsid w:val="00D946D1"/>
    <w:rsid w:val="00DC3C6A"/>
    <w:rsid w:val="00EA3D3A"/>
    <w:rsid w:val="00ED1039"/>
    <w:rsid w:val="00EE077B"/>
    <w:rsid w:val="00EE4BCF"/>
    <w:rsid w:val="00F503E7"/>
    <w:rsid w:val="00F57592"/>
    <w:rsid w:val="00F9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01041"/>
  <w15:chartTrackingRefBased/>
  <w15:docId w15:val="{62BC0874-BA77-42B3-99F8-F64ACB065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3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764A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334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A3D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D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3D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D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D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2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Ann Keisic</dc:creator>
  <cp:keywords/>
  <dc:description/>
  <cp:lastModifiedBy>Beverly Van Lieshout</cp:lastModifiedBy>
  <cp:revision>2</cp:revision>
  <dcterms:created xsi:type="dcterms:W3CDTF">2021-05-17T14:48:00Z</dcterms:created>
  <dcterms:modified xsi:type="dcterms:W3CDTF">2021-05-17T14:48:00Z</dcterms:modified>
</cp:coreProperties>
</file>